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342F" w:rsidRPr="0085342F" w:rsidRDefault="0085342F" w:rsidP="0085342F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85342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85342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85342F">
        <w:rPr>
          <w:rFonts w:ascii="Times New Roman" w:hAnsi="Times New Roman" w:cs="Times New Roman"/>
          <w:b/>
          <w:bCs/>
          <w:sz w:val="24"/>
        </w:rPr>
        <w:t xml:space="preserve"> а н о в л е н и е от 26.02.2020 № 77 О внесении изменений в муниципальную программу «Формирование современной городской среды на территории города Щигры Курской области» на 2018-2024 годы</w:t>
      </w:r>
    </w:p>
    <w:bookmarkEnd w:id="0"/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 xml:space="preserve">В соответствии с постановлением Администрации Курской </w:t>
      </w:r>
      <w:proofErr w:type="gramStart"/>
      <w:r w:rsidRPr="0085342F">
        <w:rPr>
          <w:rFonts w:ascii="Times New Roman" w:hAnsi="Times New Roman" w:cs="Times New Roman"/>
          <w:sz w:val="24"/>
        </w:rPr>
        <w:t>области  от</w:t>
      </w:r>
      <w:proofErr w:type="gramEnd"/>
      <w:r w:rsidRPr="0085342F">
        <w:rPr>
          <w:rFonts w:ascii="Times New Roman" w:hAnsi="Times New Roman" w:cs="Times New Roman"/>
          <w:sz w:val="24"/>
        </w:rPr>
        <w:t xml:space="preserve"> 15.01.2020 года № 27-па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2020 год»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         1.Внести в постановление администрации города Щигры от 03.06.2019 №210 «Об утверждении муниципальной программы «Формирование современной городской среды на территории города Щигры Курской области» на 2018-2024 годы следующие изменения: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      1.1. В приложении №1 к муниципальной программе «Формирование современной городской среды на территории города Щигры Курской области на 2018-2024 годы: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- строка 4 столбец 6 цифру «4» заменить цифрой «3»,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 xml:space="preserve">- строка 5 столбец </w:t>
      </w:r>
      <w:proofErr w:type="gramStart"/>
      <w:r w:rsidRPr="0085342F">
        <w:rPr>
          <w:rFonts w:ascii="Times New Roman" w:hAnsi="Times New Roman" w:cs="Times New Roman"/>
          <w:sz w:val="24"/>
        </w:rPr>
        <w:t>6  цифру</w:t>
      </w:r>
      <w:proofErr w:type="gramEnd"/>
      <w:r w:rsidRPr="0085342F">
        <w:rPr>
          <w:rFonts w:ascii="Times New Roman" w:hAnsi="Times New Roman" w:cs="Times New Roman"/>
          <w:sz w:val="24"/>
        </w:rPr>
        <w:t xml:space="preserve"> «6» заменить цифрой «2».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 xml:space="preserve">1.3. Приложения №4, №5 к муниципальной программе «Формирование современной городской среды на территории города Щигры </w:t>
      </w:r>
      <w:proofErr w:type="gramStart"/>
      <w:r w:rsidRPr="0085342F">
        <w:rPr>
          <w:rFonts w:ascii="Times New Roman" w:hAnsi="Times New Roman" w:cs="Times New Roman"/>
          <w:sz w:val="24"/>
        </w:rPr>
        <w:t>Курской  области</w:t>
      </w:r>
      <w:proofErr w:type="gramEnd"/>
      <w:r w:rsidRPr="0085342F">
        <w:rPr>
          <w:rFonts w:ascii="Times New Roman" w:hAnsi="Times New Roman" w:cs="Times New Roman"/>
          <w:sz w:val="24"/>
        </w:rPr>
        <w:t>» на 2018-2024 годы изложить в новой редакции (прилагаются).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 xml:space="preserve">          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85342F">
        <w:rPr>
          <w:rFonts w:ascii="Times New Roman" w:hAnsi="Times New Roman" w:cs="Times New Roman"/>
          <w:sz w:val="24"/>
        </w:rPr>
        <w:t>Web</w:t>
      </w:r>
      <w:proofErr w:type="spellEnd"/>
      <w:r w:rsidRPr="0085342F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85342F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85342F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 xml:space="preserve">3.Контроль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85342F">
        <w:rPr>
          <w:rFonts w:ascii="Times New Roman" w:hAnsi="Times New Roman" w:cs="Times New Roman"/>
          <w:sz w:val="24"/>
        </w:rPr>
        <w:t>С.А.Черникова</w:t>
      </w:r>
      <w:proofErr w:type="spellEnd"/>
      <w:r w:rsidRPr="0085342F">
        <w:rPr>
          <w:rFonts w:ascii="Times New Roman" w:hAnsi="Times New Roman" w:cs="Times New Roman"/>
          <w:sz w:val="24"/>
        </w:rPr>
        <w:t>.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Глава города Щигры                                                                     И.Н.Житняк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Приложение № 4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к муниципальной программе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«Формирование современной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города Щигры Курской области»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на 2018-2024 годы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b/>
          <w:bCs/>
          <w:sz w:val="24"/>
        </w:rPr>
        <w:lastRenderedPageBreak/>
        <w:t>Адресный перечень многоквартирных домов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b/>
          <w:bCs/>
          <w:sz w:val="24"/>
        </w:rPr>
        <w:t>дворовые территории, которых отобраны и подлежат благоустройству в 2018-2024 году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</w:t>
      </w:r>
    </w:p>
    <w:tbl>
      <w:tblPr>
        <w:tblW w:w="948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0"/>
        <w:gridCol w:w="3690"/>
        <w:gridCol w:w="4740"/>
      </w:tblGrid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Наименование МО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Адрес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Дзержинского,13а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Красная,22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Дзержинского,13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Новая Курская,24а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Луначарского,17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Луначарского,15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Макарова,5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8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Макарова,4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Мира,32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Черняховского,50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Шкрылева,14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Шкрылева,9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Шкрылева,11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4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Большевиков,4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 д.2а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Красная,6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Красная,8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8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Новая Курская,24д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19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Новая Курская,26а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0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Красная,31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Дзержинского,14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2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Большевиков,3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Комсомольская,17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Октябрьская,25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5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Пушкина,87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Черняховского,9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7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Черняховского,25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Курская,3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29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Курская,1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Новая Курская,24г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Красная,24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2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Красная,42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3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Красная,48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4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Крупской,26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5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Комсомольская 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6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7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Большевиков,7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8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Большевиков,9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39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Большевиков,12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0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Большевиков,26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1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Большевиков,36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2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Луначарского,6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3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Черняховского,29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4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Комсомольская,23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5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Комсомольская,29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6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Ленина,28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7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Ленина,35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8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Ленина,37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49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Лазарева,2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0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Октябрьская,8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1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Октябрьская,91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2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Октябрьская,97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3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Октябрьская,99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4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Октябрьская,101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5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Октябрьская,101а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6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Октябрьская,105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7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Октябрьская,109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480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8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Плеханова,17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59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Чапаева,3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60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Чапаева,5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61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Чапаева,6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62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Чапаева,7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63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Лазарева,7б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0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numPr>
                <w:ilvl w:val="0"/>
                <w:numId w:val="64"/>
              </w:num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369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г. Щигры</w:t>
            </w:r>
          </w:p>
        </w:tc>
        <w:tc>
          <w:tcPr>
            <w:tcW w:w="47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Красная,33</w:t>
            </w:r>
          </w:p>
        </w:tc>
      </w:tr>
    </w:tbl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Приложение № 5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к муниципальной программе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lastRenderedPageBreak/>
        <w:t>«Формирование современной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города Щигры Курской области»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на 2018-2024 годы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sz w:val="24"/>
        </w:rPr>
        <w:t> 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b/>
          <w:bCs/>
          <w:sz w:val="24"/>
        </w:rPr>
        <w:t>Перечень общественных территорий,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b/>
          <w:bCs/>
          <w:sz w:val="24"/>
        </w:rPr>
        <w:t>подлежащих благоустройству в 2018-2024 годы</w:t>
      </w:r>
    </w:p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20"/>
        <w:gridCol w:w="4215"/>
      </w:tblGrid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Виды планируемых работ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 этап строительства)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2019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 этап строительства)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 xml:space="preserve">Сквер </w:t>
            </w:r>
            <w:proofErr w:type="gramStart"/>
            <w:r w:rsidRPr="0085342F">
              <w:rPr>
                <w:rFonts w:ascii="Times New Roman" w:hAnsi="Times New Roman" w:cs="Times New Roman"/>
                <w:sz w:val="24"/>
              </w:rPr>
              <w:t>на  ул.</w:t>
            </w:r>
            <w:proofErr w:type="gramEnd"/>
            <w:r w:rsidRPr="0085342F">
              <w:rPr>
                <w:rFonts w:ascii="Times New Roman" w:hAnsi="Times New Roman" w:cs="Times New Roman"/>
                <w:sz w:val="24"/>
              </w:rPr>
              <w:t xml:space="preserve">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Улица Плеханова, д.17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Городской Дом культуры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территории городского Дома Культуры («ГЕОМАШ») по ул. Красная в г. Щигры Курской области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Улица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ул. Октябрьская в г. Щигры Курской области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 xml:space="preserve">Улица Семашко, ул. </w:t>
            </w:r>
            <w:proofErr w:type="gramStart"/>
            <w:r w:rsidRPr="0085342F">
              <w:rPr>
                <w:rFonts w:ascii="Times New Roman" w:hAnsi="Times New Roman" w:cs="Times New Roman"/>
                <w:sz w:val="24"/>
              </w:rPr>
              <w:t>Черняховского,  ул.</w:t>
            </w:r>
            <w:proofErr w:type="gramEnd"/>
            <w:r w:rsidRPr="0085342F">
              <w:rPr>
                <w:rFonts w:ascii="Times New Roman" w:hAnsi="Times New Roman" w:cs="Times New Roman"/>
                <w:sz w:val="24"/>
              </w:rPr>
              <w:t xml:space="preserve"> Пушкина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85342F">
              <w:rPr>
                <w:rFonts w:ascii="Times New Roman" w:hAnsi="Times New Roman" w:cs="Times New Roman"/>
                <w:sz w:val="24"/>
              </w:rPr>
              <w:t>Благоустройство  ул.</w:t>
            </w:r>
            <w:proofErr w:type="gramEnd"/>
            <w:r w:rsidRPr="0085342F">
              <w:rPr>
                <w:rFonts w:ascii="Times New Roman" w:hAnsi="Times New Roman" w:cs="Times New Roman"/>
                <w:sz w:val="24"/>
              </w:rPr>
              <w:t xml:space="preserve"> Семашко, ул. Черняховского, ул. Пушкина, (устройство пешеходных тротуаров) в г. Щигры Курской области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сквера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Сквер по ул. Ленина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сквера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Городской пляж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пляжа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Прогулочная зона ул.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Устройство пешеходной прогулочной зоны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85342F" w:rsidRPr="0085342F" w:rsidTr="0085342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Улица Чапаева, д.10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5342F" w:rsidRPr="0085342F" w:rsidRDefault="0085342F" w:rsidP="0085342F">
            <w:pPr>
              <w:rPr>
                <w:rFonts w:ascii="Times New Roman" w:hAnsi="Times New Roman" w:cs="Times New Roman"/>
                <w:sz w:val="24"/>
              </w:rPr>
            </w:pPr>
            <w:r w:rsidRPr="0085342F">
              <w:rPr>
                <w:rFonts w:ascii="Times New Roman" w:hAnsi="Times New Roman" w:cs="Times New Roman"/>
                <w:sz w:val="24"/>
              </w:rPr>
              <w:t>Благоустройство любимого двора</w:t>
            </w:r>
          </w:p>
        </w:tc>
      </w:tr>
    </w:tbl>
    <w:p w:rsidR="0085342F" w:rsidRPr="0085342F" w:rsidRDefault="0085342F" w:rsidP="0085342F">
      <w:pPr>
        <w:rPr>
          <w:rFonts w:ascii="Times New Roman" w:hAnsi="Times New Roman" w:cs="Times New Roman"/>
          <w:sz w:val="24"/>
        </w:rPr>
      </w:pPr>
      <w:r w:rsidRPr="0085342F">
        <w:rPr>
          <w:rFonts w:ascii="Times New Roman" w:hAnsi="Times New Roman" w:cs="Times New Roman"/>
          <w:b/>
          <w:bCs/>
          <w:sz w:val="24"/>
        </w:rPr>
        <w:t> </w:t>
      </w:r>
    </w:p>
    <w:p w:rsidR="00F12275" w:rsidRPr="0085342F" w:rsidRDefault="00F12275" w:rsidP="00B51B0C">
      <w:pPr>
        <w:rPr>
          <w:rFonts w:ascii="Times New Roman" w:hAnsi="Times New Roman" w:cs="Times New Roman"/>
          <w:sz w:val="24"/>
        </w:rPr>
      </w:pPr>
    </w:p>
    <w:sectPr w:rsidR="00F12275" w:rsidRPr="0085342F" w:rsidSect="00B51B0C">
      <w:pgSz w:w="11907" w:h="16839" w:code="9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648F5"/>
    <w:multiLevelType w:val="multilevel"/>
    <w:tmpl w:val="4272A3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F3D66"/>
    <w:multiLevelType w:val="multilevel"/>
    <w:tmpl w:val="68D65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5F947DA"/>
    <w:multiLevelType w:val="multilevel"/>
    <w:tmpl w:val="5D666E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6F0628"/>
    <w:multiLevelType w:val="multilevel"/>
    <w:tmpl w:val="D3088F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9136077"/>
    <w:multiLevelType w:val="multilevel"/>
    <w:tmpl w:val="FCBE9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603CB8"/>
    <w:multiLevelType w:val="multilevel"/>
    <w:tmpl w:val="45EAA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DC445B4"/>
    <w:multiLevelType w:val="multilevel"/>
    <w:tmpl w:val="76AC1D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9771CD"/>
    <w:multiLevelType w:val="multilevel"/>
    <w:tmpl w:val="3364D9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FC812E5"/>
    <w:multiLevelType w:val="multilevel"/>
    <w:tmpl w:val="FAE240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06D5437"/>
    <w:multiLevelType w:val="multilevel"/>
    <w:tmpl w:val="FB2A2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09D0D5F"/>
    <w:multiLevelType w:val="multilevel"/>
    <w:tmpl w:val="63A406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19A7C86"/>
    <w:multiLevelType w:val="multilevel"/>
    <w:tmpl w:val="E1AAC2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0B3948"/>
    <w:multiLevelType w:val="multilevel"/>
    <w:tmpl w:val="5FB892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F470F45"/>
    <w:multiLevelType w:val="multilevel"/>
    <w:tmpl w:val="E0920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7B3647"/>
    <w:multiLevelType w:val="multilevel"/>
    <w:tmpl w:val="258A8C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8C6DB9"/>
    <w:multiLevelType w:val="multilevel"/>
    <w:tmpl w:val="4F0E45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49A6933"/>
    <w:multiLevelType w:val="multilevel"/>
    <w:tmpl w:val="1D2C6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5310C07"/>
    <w:multiLevelType w:val="multilevel"/>
    <w:tmpl w:val="4C5A84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5E34148"/>
    <w:multiLevelType w:val="multilevel"/>
    <w:tmpl w:val="363E34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BBE56DD"/>
    <w:multiLevelType w:val="multilevel"/>
    <w:tmpl w:val="58E4B1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4E03297"/>
    <w:multiLevelType w:val="multilevel"/>
    <w:tmpl w:val="EE061B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654054F"/>
    <w:multiLevelType w:val="multilevel"/>
    <w:tmpl w:val="970E7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7BF4A7E"/>
    <w:multiLevelType w:val="multilevel"/>
    <w:tmpl w:val="3334A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04E1EE0"/>
    <w:multiLevelType w:val="multilevel"/>
    <w:tmpl w:val="3D3E0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466C43"/>
    <w:multiLevelType w:val="multilevel"/>
    <w:tmpl w:val="3C8074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1DE2DF5"/>
    <w:multiLevelType w:val="multilevel"/>
    <w:tmpl w:val="804EB2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2015B2A"/>
    <w:multiLevelType w:val="multilevel"/>
    <w:tmpl w:val="6B5C0A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37E000B"/>
    <w:multiLevelType w:val="multilevel"/>
    <w:tmpl w:val="CB10C0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4372E10"/>
    <w:multiLevelType w:val="multilevel"/>
    <w:tmpl w:val="A13C1F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447C0AB1"/>
    <w:multiLevelType w:val="multilevel"/>
    <w:tmpl w:val="AF9EC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4B042904"/>
    <w:multiLevelType w:val="multilevel"/>
    <w:tmpl w:val="7FD0E2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4B693A66"/>
    <w:multiLevelType w:val="multilevel"/>
    <w:tmpl w:val="4B0EC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B7166A4"/>
    <w:multiLevelType w:val="multilevel"/>
    <w:tmpl w:val="B950D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4E1E2AAB"/>
    <w:multiLevelType w:val="multilevel"/>
    <w:tmpl w:val="442E1E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1B004BE"/>
    <w:multiLevelType w:val="multilevel"/>
    <w:tmpl w:val="149AB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52414F7E"/>
    <w:multiLevelType w:val="multilevel"/>
    <w:tmpl w:val="B73E77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532A2A7B"/>
    <w:multiLevelType w:val="multilevel"/>
    <w:tmpl w:val="F0767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38022E9"/>
    <w:multiLevelType w:val="multilevel"/>
    <w:tmpl w:val="F1F4B8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55B97355"/>
    <w:multiLevelType w:val="multilevel"/>
    <w:tmpl w:val="AC3856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56182F51"/>
    <w:multiLevelType w:val="multilevel"/>
    <w:tmpl w:val="06A671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582E3217"/>
    <w:multiLevelType w:val="multilevel"/>
    <w:tmpl w:val="9B020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59957545"/>
    <w:multiLevelType w:val="multilevel"/>
    <w:tmpl w:val="4A5E60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A9A0736"/>
    <w:multiLevelType w:val="multilevel"/>
    <w:tmpl w:val="C0200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5C2701E4"/>
    <w:multiLevelType w:val="multilevel"/>
    <w:tmpl w:val="5B9A97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5F743EA7"/>
    <w:multiLevelType w:val="multilevel"/>
    <w:tmpl w:val="9962CA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60933FD7"/>
    <w:multiLevelType w:val="multilevel"/>
    <w:tmpl w:val="AB4276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611957FC"/>
    <w:multiLevelType w:val="multilevel"/>
    <w:tmpl w:val="67F0C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69CF7064"/>
    <w:multiLevelType w:val="multilevel"/>
    <w:tmpl w:val="141CF6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6AC67EE6"/>
    <w:multiLevelType w:val="multilevel"/>
    <w:tmpl w:val="43A6A9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6B6A130C"/>
    <w:multiLevelType w:val="multilevel"/>
    <w:tmpl w:val="ECE6E8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6D5A7414"/>
    <w:multiLevelType w:val="multilevel"/>
    <w:tmpl w:val="DF1CB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6DDE275F"/>
    <w:multiLevelType w:val="multilevel"/>
    <w:tmpl w:val="4DC29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 w15:restartNumberingAfterBreak="0">
    <w:nsid w:val="70AC3935"/>
    <w:multiLevelType w:val="multilevel"/>
    <w:tmpl w:val="B97AF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70AE18C0"/>
    <w:multiLevelType w:val="multilevel"/>
    <w:tmpl w:val="47D892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733C0F23"/>
    <w:multiLevelType w:val="multilevel"/>
    <w:tmpl w:val="EA403A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7637604C"/>
    <w:multiLevelType w:val="multilevel"/>
    <w:tmpl w:val="3790F1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764917AD"/>
    <w:multiLevelType w:val="multilevel"/>
    <w:tmpl w:val="02608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775A0D24"/>
    <w:multiLevelType w:val="multilevel"/>
    <w:tmpl w:val="7D3CD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 w15:restartNumberingAfterBreak="0">
    <w:nsid w:val="7D296F85"/>
    <w:multiLevelType w:val="multilevel"/>
    <w:tmpl w:val="09045E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 w15:restartNumberingAfterBreak="0">
    <w:nsid w:val="7D8533D3"/>
    <w:multiLevelType w:val="multilevel"/>
    <w:tmpl w:val="B03C7E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7DBB4FAA"/>
    <w:multiLevelType w:val="multilevel"/>
    <w:tmpl w:val="DE948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 w15:restartNumberingAfterBreak="0">
    <w:nsid w:val="7DC53C6A"/>
    <w:multiLevelType w:val="multilevel"/>
    <w:tmpl w:val="F11081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 w15:restartNumberingAfterBreak="0">
    <w:nsid w:val="7E10120C"/>
    <w:multiLevelType w:val="multilevel"/>
    <w:tmpl w:val="1DCED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 w15:restartNumberingAfterBreak="0">
    <w:nsid w:val="7FB049AB"/>
    <w:multiLevelType w:val="multilevel"/>
    <w:tmpl w:val="D7465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8"/>
  </w:num>
  <w:num w:numId="2">
    <w:abstractNumId w:val="40"/>
  </w:num>
  <w:num w:numId="3">
    <w:abstractNumId w:val="47"/>
  </w:num>
  <w:num w:numId="4">
    <w:abstractNumId w:val="17"/>
  </w:num>
  <w:num w:numId="5">
    <w:abstractNumId w:val="3"/>
  </w:num>
  <w:num w:numId="6">
    <w:abstractNumId w:val="22"/>
  </w:num>
  <w:num w:numId="7">
    <w:abstractNumId w:val="13"/>
  </w:num>
  <w:num w:numId="8">
    <w:abstractNumId w:val="5"/>
  </w:num>
  <w:num w:numId="9">
    <w:abstractNumId w:val="36"/>
  </w:num>
  <w:num w:numId="10">
    <w:abstractNumId w:val="56"/>
  </w:num>
  <w:num w:numId="11">
    <w:abstractNumId w:val="44"/>
  </w:num>
  <w:num w:numId="12">
    <w:abstractNumId w:val="32"/>
  </w:num>
  <w:num w:numId="13">
    <w:abstractNumId w:val="61"/>
  </w:num>
  <w:num w:numId="14">
    <w:abstractNumId w:val="6"/>
  </w:num>
  <w:num w:numId="15">
    <w:abstractNumId w:val="46"/>
  </w:num>
  <w:num w:numId="16">
    <w:abstractNumId w:val="34"/>
  </w:num>
  <w:num w:numId="17">
    <w:abstractNumId w:val="45"/>
  </w:num>
  <w:num w:numId="18">
    <w:abstractNumId w:val="29"/>
  </w:num>
  <w:num w:numId="19">
    <w:abstractNumId w:val="27"/>
  </w:num>
  <w:num w:numId="20">
    <w:abstractNumId w:val="24"/>
  </w:num>
  <w:num w:numId="21">
    <w:abstractNumId w:val="16"/>
  </w:num>
  <w:num w:numId="22">
    <w:abstractNumId w:val="42"/>
  </w:num>
  <w:num w:numId="23">
    <w:abstractNumId w:val="26"/>
  </w:num>
  <w:num w:numId="24">
    <w:abstractNumId w:val="33"/>
  </w:num>
  <w:num w:numId="25">
    <w:abstractNumId w:val="52"/>
  </w:num>
  <w:num w:numId="26">
    <w:abstractNumId w:val="20"/>
  </w:num>
  <w:num w:numId="27">
    <w:abstractNumId w:val="51"/>
  </w:num>
  <w:num w:numId="28">
    <w:abstractNumId w:val="31"/>
  </w:num>
  <w:num w:numId="29">
    <w:abstractNumId w:val="57"/>
  </w:num>
  <w:num w:numId="30">
    <w:abstractNumId w:val="30"/>
  </w:num>
  <w:num w:numId="31">
    <w:abstractNumId w:val="39"/>
  </w:num>
  <w:num w:numId="32">
    <w:abstractNumId w:val="60"/>
  </w:num>
  <w:num w:numId="33">
    <w:abstractNumId w:val="25"/>
  </w:num>
  <w:num w:numId="34">
    <w:abstractNumId w:val="62"/>
  </w:num>
  <w:num w:numId="35">
    <w:abstractNumId w:val="41"/>
  </w:num>
  <w:num w:numId="36">
    <w:abstractNumId w:val="63"/>
  </w:num>
  <w:num w:numId="37">
    <w:abstractNumId w:val="18"/>
  </w:num>
  <w:num w:numId="38">
    <w:abstractNumId w:val="50"/>
  </w:num>
  <w:num w:numId="39">
    <w:abstractNumId w:val="59"/>
  </w:num>
  <w:num w:numId="40">
    <w:abstractNumId w:val="37"/>
  </w:num>
  <w:num w:numId="41">
    <w:abstractNumId w:val="12"/>
  </w:num>
  <w:num w:numId="42">
    <w:abstractNumId w:val="55"/>
  </w:num>
  <w:num w:numId="43">
    <w:abstractNumId w:val="11"/>
  </w:num>
  <w:num w:numId="44">
    <w:abstractNumId w:val="23"/>
  </w:num>
  <w:num w:numId="45">
    <w:abstractNumId w:val="58"/>
  </w:num>
  <w:num w:numId="46">
    <w:abstractNumId w:val="54"/>
  </w:num>
  <w:num w:numId="47">
    <w:abstractNumId w:val="21"/>
  </w:num>
  <w:num w:numId="48">
    <w:abstractNumId w:val="14"/>
  </w:num>
  <w:num w:numId="49">
    <w:abstractNumId w:val="4"/>
  </w:num>
  <w:num w:numId="50">
    <w:abstractNumId w:val="43"/>
  </w:num>
  <w:num w:numId="51">
    <w:abstractNumId w:val="15"/>
  </w:num>
  <w:num w:numId="52">
    <w:abstractNumId w:val="49"/>
  </w:num>
  <w:num w:numId="53">
    <w:abstractNumId w:val="35"/>
  </w:num>
  <w:num w:numId="54">
    <w:abstractNumId w:val="28"/>
  </w:num>
  <w:num w:numId="55">
    <w:abstractNumId w:val="2"/>
  </w:num>
  <w:num w:numId="56">
    <w:abstractNumId w:val="8"/>
  </w:num>
  <w:num w:numId="57">
    <w:abstractNumId w:val="53"/>
  </w:num>
  <w:num w:numId="58">
    <w:abstractNumId w:val="1"/>
  </w:num>
  <w:num w:numId="59">
    <w:abstractNumId w:val="19"/>
  </w:num>
  <w:num w:numId="60">
    <w:abstractNumId w:val="9"/>
  </w:num>
  <w:num w:numId="61">
    <w:abstractNumId w:val="10"/>
  </w:num>
  <w:num w:numId="62">
    <w:abstractNumId w:val="48"/>
  </w:num>
  <w:num w:numId="63">
    <w:abstractNumId w:val="0"/>
  </w:num>
  <w:num w:numId="64">
    <w:abstractNumId w:val="7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1FDE"/>
    <w:rsid w:val="00736014"/>
    <w:rsid w:val="0074426F"/>
    <w:rsid w:val="0075387E"/>
    <w:rsid w:val="00783FC0"/>
    <w:rsid w:val="007D2826"/>
    <w:rsid w:val="007F1DC2"/>
    <w:rsid w:val="00835FB7"/>
    <w:rsid w:val="0085342F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AB7BA5"/>
    <w:rsid w:val="00B03388"/>
    <w:rsid w:val="00B05EA9"/>
    <w:rsid w:val="00B12400"/>
    <w:rsid w:val="00B32477"/>
    <w:rsid w:val="00B35244"/>
    <w:rsid w:val="00B51B0C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6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3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09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1437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18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2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6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108</cp:revision>
  <dcterms:created xsi:type="dcterms:W3CDTF">2025-03-19T11:18:00Z</dcterms:created>
  <dcterms:modified xsi:type="dcterms:W3CDTF">2025-04-04T11:21:00Z</dcterms:modified>
</cp:coreProperties>
</file>